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CA" w:rsidRDefault="008F6BCA" w:rsidP="008F6B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F6BCA" w:rsidRPr="008F6BCA" w:rsidRDefault="008F6BCA" w:rsidP="008F6B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8F6BC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До уваги учасників АТО/ООС,</w:t>
      </w:r>
    </w:p>
    <w:p w:rsidR="008F6BCA" w:rsidRPr="008F6BCA" w:rsidRDefault="008F6BCA" w:rsidP="008F6B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8F6BC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постраждалих учасників Революції Гідності!</w:t>
      </w:r>
    </w:p>
    <w:p w:rsidR="008F6BCA" w:rsidRPr="008F6BCA" w:rsidRDefault="008F6BCA" w:rsidP="008F6B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450F0" w:rsidRPr="008F6BCA" w:rsidRDefault="005450F0" w:rsidP="008F6BC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6BC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Для проведення психологічної реабілітації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 Управлінням праці та соціального захисту населення Подільської районної в місті Києві державної адміністрації налагоджено співпрацю та включено </w:t>
      </w:r>
      <w:r w:rsidRPr="008F6B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 переліку суб’єктів надання послуг із психологічної реабілітації:</w:t>
      </w:r>
    </w:p>
    <w:p w:rsidR="005450F0" w:rsidRPr="008F6BCA" w:rsidRDefault="005450F0" w:rsidP="008F6BC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ТОВ «Санаторій «Токарі» (с. Токарі, Лебединський р-н, Сумська обл.) </w:t>
      </w:r>
    </w:p>
    <w:p w:rsidR="005450F0" w:rsidRPr="008F6BCA" w:rsidRDefault="005450F0" w:rsidP="008F6BC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6BCA">
        <w:rPr>
          <w:rFonts w:ascii="Times New Roman" w:hAnsi="Times New Roman" w:cs="Times New Roman"/>
          <w:sz w:val="28"/>
          <w:szCs w:val="28"/>
          <w:shd w:val="clear" w:color="auto" w:fill="FFFFFF"/>
        </w:rPr>
        <w:t>ДП</w:t>
      </w:r>
      <w:proofErr w:type="spellEnd"/>
      <w:r w:rsidRPr="008F6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«Санаторій «Верховина» (с. </w:t>
      </w:r>
      <w:proofErr w:type="spellStart"/>
      <w:r w:rsidRPr="008F6BCA">
        <w:rPr>
          <w:rFonts w:ascii="Times New Roman" w:hAnsi="Times New Roman" w:cs="Times New Roman"/>
          <w:sz w:val="28"/>
          <w:szCs w:val="28"/>
          <w:shd w:val="clear" w:color="auto" w:fill="FFFFFF"/>
        </w:rPr>
        <w:t>Сойми</w:t>
      </w:r>
      <w:proofErr w:type="spellEnd"/>
      <w:r w:rsidRPr="008F6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F6BCA">
        <w:rPr>
          <w:rFonts w:ascii="Times New Roman" w:hAnsi="Times New Roman" w:cs="Times New Roman"/>
          <w:sz w:val="28"/>
          <w:szCs w:val="28"/>
          <w:shd w:val="clear" w:color="auto" w:fill="FFFFFF"/>
        </w:rPr>
        <w:t>Міжгірський</w:t>
      </w:r>
      <w:proofErr w:type="spellEnd"/>
      <w:r w:rsidRPr="008F6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р-н, Закарпатська обл.)</w:t>
      </w:r>
    </w:p>
    <w:p w:rsidR="005450F0" w:rsidRPr="008F6BCA" w:rsidRDefault="005450F0" w:rsidP="008F6BC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F6BCA">
        <w:rPr>
          <w:rFonts w:ascii="Times New Roman" w:hAnsi="Times New Roman" w:cs="Times New Roman"/>
          <w:sz w:val="28"/>
          <w:szCs w:val="28"/>
          <w:shd w:val="clear" w:color="auto" w:fill="FFFFFF"/>
        </w:rPr>
        <w:t>ДП</w:t>
      </w:r>
      <w:proofErr w:type="spellEnd"/>
      <w:r w:rsidRPr="008F6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«Південь-Курорт-Сервіс»  (</w:t>
      </w:r>
      <w:proofErr w:type="spellStart"/>
      <w:r w:rsidRPr="008F6BCA">
        <w:rPr>
          <w:rFonts w:ascii="Times New Roman" w:hAnsi="Times New Roman" w:cs="Times New Roman"/>
          <w:sz w:val="28"/>
          <w:szCs w:val="28"/>
          <w:shd w:val="clear" w:color="auto" w:fill="FFFFFF"/>
        </w:rPr>
        <w:t>смт</w:t>
      </w:r>
      <w:proofErr w:type="spellEnd"/>
      <w:r w:rsidRPr="008F6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F6BCA">
        <w:rPr>
          <w:rFonts w:ascii="Times New Roman" w:hAnsi="Times New Roman" w:cs="Times New Roman"/>
          <w:sz w:val="28"/>
          <w:szCs w:val="28"/>
          <w:shd w:val="clear" w:color="auto" w:fill="FFFFFF"/>
        </w:rPr>
        <w:t>Сергіївка</w:t>
      </w:r>
      <w:proofErr w:type="spellEnd"/>
      <w:r w:rsidRPr="008F6BCA">
        <w:rPr>
          <w:rFonts w:ascii="Times New Roman" w:hAnsi="Times New Roman" w:cs="Times New Roman"/>
          <w:sz w:val="28"/>
          <w:szCs w:val="28"/>
          <w:shd w:val="clear" w:color="auto" w:fill="FFFFFF"/>
        </w:rPr>
        <w:t>, Білгород-Дністровський район, Одеська обл.)</w:t>
      </w:r>
    </w:p>
    <w:p w:rsidR="005450F0" w:rsidRPr="008F6BCA" w:rsidRDefault="005450F0" w:rsidP="008F6BC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F6BCA">
        <w:rPr>
          <w:rFonts w:ascii="Times New Roman" w:hAnsi="Times New Roman" w:cs="Times New Roman"/>
          <w:sz w:val="28"/>
          <w:szCs w:val="28"/>
          <w:shd w:val="clear" w:color="auto" w:fill="FFFFFF"/>
        </w:rPr>
        <w:t>ДП</w:t>
      </w:r>
      <w:proofErr w:type="spellEnd"/>
      <w:r w:rsidRPr="008F6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Клінічний санаторій ім. Горького (</w:t>
      </w:r>
      <w:r w:rsidR="008F6BCA" w:rsidRPr="008F6BCA">
        <w:rPr>
          <w:rFonts w:ascii="Times New Roman" w:hAnsi="Times New Roman" w:cs="Times New Roman"/>
          <w:sz w:val="28"/>
          <w:szCs w:val="28"/>
          <w:shd w:val="clear" w:color="auto" w:fill="FFFFFF"/>
        </w:rPr>
        <w:t>м. Одеса</w:t>
      </w:r>
      <w:r w:rsidRPr="008F6BC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F6B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50F0" w:rsidRPr="008F6BCA" w:rsidRDefault="005450F0" w:rsidP="005450F0">
      <w:pPr>
        <w:rPr>
          <w:rFonts w:ascii="Trebuchet MS" w:hAnsi="Trebuchet MS"/>
          <w:sz w:val="21"/>
          <w:szCs w:val="21"/>
          <w:shd w:val="clear" w:color="auto" w:fill="FFFFFF"/>
        </w:rPr>
      </w:pPr>
    </w:p>
    <w:p w:rsidR="00E13556" w:rsidRPr="005450F0" w:rsidRDefault="005450F0" w:rsidP="005450F0">
      <w:r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</w:p>
    <w:sectPr w:rsidR="00E13556" w:rsidRPr="005450F0" w:rsidSect="00B87C51">
      <w:pgSz w:w="11906" w:h="16838"/>
      <w:pgMar w:top="567" w:right="737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3556"/>
    <w:rsid w:val="0002598A"/>
    <w:rsid w:val="000D1C94"/>
    <w:rsid w:val="0012696E"/>
    <w:rsid w:val="00177792"/>
    <w:rsid w:val="00197E03"/>
    <w:rsid w:val="002252CE"/>
    <w:rsid w:val="00310BA7"/>
    <w:rsid w:val="00461FE1"/>
    <w:rsid w:val="00496B5A"/>
    <w:rsid w:val="004C5F28"/>
    <w:rsid w:val="00502049"/>
    <w:rsid w:val="0052602D"/>
    <w:rsid w:val="005450F0"/>
    <w:rsid w:val="005C6A43"/>
    <w:rsid w:val="00655904"/>
    <w:rsid w:val="007523EC"/>
    <w:rsid w:val="00777B06"/>
    <w:rsid w:val="00792AD1"/>
    <w:rsid w:val="008243EE"/>
    <w:rsid w:val="008E4966"/>
    <w:rsid w:val="008F6BCA"/>
    <w:rsid w:val="009B6CFD"/>
    <w:rsid w:val="00A06B15"/>
    <w:rsid w:val="00AA478C"/>
    <w:rsid w:val="00AC6CB6"/>
    <w:rsid w:val="00B87C51"/>
    <w:rsid w:val="00BB0A9A"/>
    <w:rsid w:val="00C32863"/>
    <w:rsid w:val="00CA475A"/>
    <w:rsid w:val="00CA479F"/>
    <w:rsid w:val="00CF346A"/>
    <w:rsid w:val="00D9338F"/>
    <w:rsid w:val="00DE0087"/>
    <w:rsid w:val="00E13556"/>
    <w:rsid w:val="00E207B9"/>
    <w:rsid w:val="00F5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6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yashuk</dc:creator>
  <cp:keywords/>
  <dc:description/>
  <cp:lastModifiedBy>yashuk</cp:lastModifiedBy>
  <cp:revision>2</cp:revision>
  <dcterms:created xsi:type="dcterms:W3CDTF">2020-01-14T11:09:00Z</dcterms:created>
  <dcterms:modified xsi:type="dcterms:W3CDTF">2020-01-14T11:09:00Z</dcterms:modified>
</cp:coreProperties>
</file>